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9F" w:rsidRDefault="00227CDC" w:rsidP="00227CDC">
      <w:pPr>
        <w:pStyle w:val="a3"/>
        <w:spacing w:line="0" w:lineRule="atLeast"/>
        <w:jc w:val="right"/>
        <w:rPr>
          <w:sz w:val="28"/>
        </w:rPr>
      </w:pPr>
      <w:r>
        <w:rPr>
          <w:sz w:val="28"/>
        </w:rPr>
        <w:t>ПРОЕКТ</w:t>
      </w:r>
    </w:p>
    <w:p w:rsidR="006B5F1C" w:rsidRPr="006532C0" w:rsidRDefault="006532C0" w:rsidP="00F90B1E">
      <w:pPr>
        <w:spacing w:line="0" w:lineRule="atLeast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6B5F1C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Приложение № 1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УТВЕРЖДЕНО 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Распоряжением администрации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Карасукского района 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Новосибирской области</w:t>
      </w:r>
    </w:p>
    <w:p w:rsidR="00EA6FF0" w:rsidRPr="00485BB7" w:rsidRDefault="00CB1031" w:rsidP="00EA6FF0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A6FF0" w:rsidRPr="00DA67F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B1031">
        <w:rPr>
          <w:sz w:val="28"/>
          <w:szCs w:val="28"/>
        </w:rPr>
        <w:t>________________</w:t>
      </w:r>
      <w:r w:rsidR="00EA6FF0" w:rsidRPr="00DA67F3">
        <w:rPr>
          <w:sz w:val="28"/>
          <w:szCs w:val="28"/>
        </w:rPr>
        <w:t>№</w:t>
      </w:r>
      <w:r w:rsidR="0063097A">
        <w:rPr>
          <w:sz w:val="28"/>
          <w:szCs w:val="28"/>
        </w:rPr>
        <w:t xml:space="preserve"> _____</w:t>
      </w:r>
      <w:r w:rsidR="00EA6FF0" w:rsidRPr="00DA67F3">
        <w:rPr>
          <w:sz w:val="28"/>
          <w:szCs w:val="28"/>
        </w:rPr>
        <w:t xml:space="preserve"> </w:t>
      </w:r>
    </w:p>
    <w:p w:rsidR="00DA67F3" w:rsidRDefault="00DA67F3" w:rsidP="00805F2C">
      <w:pPr>
        <w:spacing w:line="0" w:lineRule="atLeast"/>
        <w:rPr>
          <w:sz w:val="28"/>
          <w:szCs w:val="28"/>
        </w:rPr>
      </w:pPr>
    </w:p>
    <w:p w:rsidR="0033572A" w:rsidRPr="0033572A" w:rsidRDefault="0033572A" w:rsidP="0033572A">
      <w:pPr>
        <w:jc w:val="center"/>
        <w:rPr>
          <w:b/>
          <w:sz w:val="28"/>
          <w:szCs w:val="28"/>
        </w:rPr>
      </w:pPr>
      <w:r w:rsidRPr="0033572A">
        <w:rPr>
          <w:b/>
          <w:sz w:val="28"/>
          <w:szCs w:val="28"/>
        </w:rPr>
        <w:t>Доклад с результатами обобщения правоприменительной практики по результат</w:t>
      </w:r>
      <w:r w:rsidR="00CB1031">
        <w:rPr>
          <w:b/>
          <w:sz w:val="28"/>
          <w:szCs w:val="28"/>
        </w:rPr>
        <w:t xml:space="preserve">ам осуществления муниципального жилищного контроля </w:t>
      </w:r>
      <w:r w:rsidR="003C6F2C">
        <w:rPr>
          <w:rFonts w:eastAsia="Calibri"/>
          <w:b/>
          <w:sz w:val="28"/>
          <w:szCs w:val="28"/>
          <w:lang w:eastAsia="en-US"/>
        </w:rPr>
        <w:t>на территории города Карасука</w:t>
      </w:r>
      <w:r w:rsidRPr="0033572A">
        <w:rPr>
          <w:rFonts w:eastAsia="Calibri"/>
          <w:b/>
          <w:sz w:val="28"/>
          <w:szCs w:val="28"/>
          <w:lang w:eastAsia="en-US"/>
        </w:rPr>
        <w:t xml:space="preserve"> Карасукского района Новосибирской </w:t>
      </w:r>
    </w:p>
    <w:p w:rsidR="0033572A" w:rsidRDefault="0033572A" w:rsidP="0033572A">
      <w:pPr>
        <w:ind w:firstLine="709"/>
        <w:jc w:val="center"/>
        <w:rPr>
          <w:b/>
          <w:sz w:val="28"/>
          <w:szCs w:val="28"/>
        </w:rPr>
      </w:pPr>
    </w:p>
    <w:p w:rsidR="00CB1031" w:rsidRDefault="00D72555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="00A776E4">
        <w:rPr>
          <w:sz w:val="28"/>
          <w:szCs w:val="28"/>
        </w:rPr>
        <w:t xml:space="preserve">, </w:t>
      </w:r>
      <w:r w:rsidR="00CB1031" w:rsidRPr="00CB1031">
        <w:rPr>
          <w:sz w:val="28"/>
          <w:szCs w:val="28"/>
        </w:rPr>
        <w:t>решением 8-ой сессии Совета депутатов города Карасука Карасукского района Новосибирской области от 20.10.2023 № 53 «Об утверждении Положения по осуществлению муниципального жилищного контроля на территории города Карасука Карасукского района Новосибирской области».</w:t>
      </w:r>
    </w:p>
    <w:p w:rsidR="00D72555" w:rsidRDefault="00D72555" w:rsidP="00D72555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Анализ правоприменительной практики осуществления муниципального </w:t>
      </w:r>
      <w:r w:rsidR="00CB1031">
        <w:rPr>
          <w:color w:val="000000"/>
          <w:sz w:val="28"/>
          <w:szCs w:val="28"/>
          <w:lang w:bidi="ru-RU"/>
        </w:rPr>
        <w:t xml:space="preserve">жилищного контроля </w:t>
      </w:r>
      <w:r>
        <w:rPr>
          <w:color w:val="000000"/>
          <w:sz w:val="28"/>
          <w:szCs w:val="28"/>
          <w:lang w:bidi="ru-RU"/>
        </w:rPr>
        <w:t>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D72555" w:rsidRDefault="00801D2C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72555">
        <w:rPr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D72555" w:rsidRDefault="00D72555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</w:t>
      </w:r>
      <w:r w:rsidR="005B367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5B3675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10.03.2022 № </w:t>
      </w:r>
      <w:r w:rsidRPr="00575C66">
        <w:rPr>
          <w:sz w:val="28"/>
          <w:szCs w:val="28"/>
        </w:rPr>
        <w:t>336</w:t>
      </w:r>
      <w:r>
        <w:rPr>
          <w:sz w:val="28"/>
          <w:szCs w:val="28"/>
        </w:rPr>
        <w:t xml:space="preserve">                                         «Об особенностях организации и осуществления государственного контроля (надзора), муниципального контроля» проведени</w:t>
      </w:r>
      <w:r w:rsidR="00801D2C">
        <w:rPr>
          <w:sz w:val="28"/>
          <w:szCs w:val="28"/>
        </w:rPr>
        <w:t>е контрольных мероприятий в 2023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муниципального</w:t>
      </w:r>
      <w:r w:rsidR="00CB1031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контроля, были направлены на проведение профилактических мероприятий (</w:t>
      </w:r>
      <w:r w:rsidR="00932253">
        <w:rPr>
          <w:sz w:val="28"/>
          <w:szCs w:val="28"/>
        </w:rPr>
        <w:t>консультирование</w:t>
      </w:r>
      <w:r w:rsidR="00C30212">
        <w:rPr>
          <w:sz w:val="28"/>
          <w:szCs w:val="28"/>
        </w:rPr>
        <w:t>, информирование</w:t>
      </w:r>
      <w:r>
        <w:rPr>
          <w:sz w:val="28"/>
          <w:szCs w:val="28"/>
        </w:rPr>
        <w:t>).</w:t>
      </w:r>
    </w:p>
    <w:p w:rsidR="00D72555" w:rsidRDefault="00D72555" w:rsidP="004743F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Положением по осуще</w:t>
      </w:r>
      <w:r w:rsidR="00CB1031">
        <w:rPr>
          <w:color w:val="000000"/>
          <w:sz w:val="28"/>
          <w:szCs w:val="28"/>
          <w:lang w:bidi="ru-RU"/>
        </w:rPr>
        <w:t xml:space="preserve">ствлению муниципального жилищного контроля, утвержденным </w:t>
      </w:r>
      <w:r w:rsidR="00CB1031" w:rsidRPr="00CB1031">
        <w:rPr>
          <w:color w:val="000000"/>
          <w:sz w:val="28"/>
          <w:szCs w:val="28"/>
          <w:lang w:bidi="ru-RU"/>
        </w:rPr>
        <w:t>решением 8-ой сессии Совета депутатов города Карасука Карасукского района Новосибирской области от 20.10.2023 № 53 «Об утверждении Положения по осуществлению муниципального жилищного контроля на территории города Карасука Карасукског</w:t>
      </w:r>
      <w:r w:rsidR="00CB1031">
        <w:rPr>
          <w:color w:val="000000"/>
          <w:sz w:val="28"/>
          <w:szCs w:val="28"/>
          <w:lang w:bidi="ru-RU"/>
        </w:rPr>
        <w:t xml:space="preserve">о района Новосибирской области», </w:t>
      </w:r>
      <w:r>
        <w:rPr>
          <w:color w:val="000000"/>
          <w:sz w:val="28"/>
          <w:szCs w:val="28"/>
          <w:lang w:bidi="ru-RU"/>
        </w:rPr>
        <w:t xml:space="preserve">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D72555" w:rsidRPr="00E720F7" w:rsidRDefault="00CB1031" w:rsidP="0078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72555" w:rsidRPr="00E720F7">
        <w:rPr>
          <w:sz w:val="28"/>
          <w:szCs w:val="28"/>
        </w:rPr>
        <w:t>информирование;</w:t>
      </w:r>
    </w:p>
    <w:p w:rsidR="00D72555" w:rsidRDefault="00CB1031" w:rsidP="0078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A3A">
        <w:rPr>
          <w:sz w:val="28"/>
          <w:szCs w:val="28"/>
        </w:rPr>
        <w:t>консультирование;</w:t>
      </w:r>
    </w:p>
    <w:p w:rsidR="00F83A3A" w:rsidRPr="00E720F7" w:rsidRDefault="00CB1031" w:rsidP="0078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A3A">
        <w:rPr>
          <w:sz w:val="28"/>
          <w:szCs w:val="28"/>
        </w:rPr>
        <w:t>обобщение правоприменительной практики.</w:t>
      </w:r>
    </w:p>
    <w:p w:rsidR="00D72555" w:rsidRDefault="00D72555" w:rsidP="00F11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387CF9" w:rsidRDefault="007E47D7" w:rsidP="009F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осуществляла</w:t>
      </w:r>
      <w:r w:rsidR="00792B7F">
        <w:rPr>
          <w:sz w:val="28"/>
          <w:szCs w:val="28"/>
        </w:rPr>
        <w:t>:</w:t>
      </w:r>
    </w:p>
    <w:p w:rsidR="00D72555" w:rsidRDefault="00773988" w:rsidP="009F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E47D7">
        <w:rPr>
          <w:sz w:val="28"/>
          <w:szCs w:val="28"/>
        </w:rPr>
        <w:t xml:space="preserve"> консультирование</w:t>
      </w:r>
      <w:r w:rsidR="00D72555">
        <w:rPr>
          <w:sz w:val="28"/>
          <w:szCs w:val="28"/>
        </w:rPr>
        <w:t xml:space="preserve"> </w:t>
      </w:r>
      <w:r w:rsidR="00416567" w:rsidRPr="00094792">
        <w:rPr>
          <w:sz w:val="28"/>
          <w:szCs w:val="28"/>
        </w:rPr>
        <w:t>по телефону, посредством видео-конференц-связи, на личном приеме</w:t>
      </w:r>
      <w:r w:rsidR="00416567" w:rsidRPr="00416567">
        <w:rPr>
          <w:sz w:val="28"/>
          <w:szCs w:val="28"/>
        </w:rPr>
        <w:t>;</w:t>
      </w:r>
    </w:p>
    <w:p w:rsidR="00387CF9" w:rsidRDefault="00773988" w:rsidP="009F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87CF9">
        <w:rPr>
          <w:sz w:val="28"/>
          <w:szCs w:val="28"/>
        </w:rPr>
        <w:t xml:space="preserve"> информирование </w:t>
      </w:r>
      <w:r w:rsidR="00416567">
        <w:rPr>
          <w:sz w:val="28"/>
          <w:szCs w:val="28"/>
        </w:rPr>
        <w:t>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</w:t>
      </w:r>
      <w:r w:rsidR="00FE6283">
        <w:rPr>
          <w:sz w:val="28"/>
          <w:szCs w:val="28"/>
        </w:rPr>
        <w:t xml:space="preserve">оммуникационной сети "Интернет", </w:t>
      </w:r>
      <w:r w:rsidR="00416567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 xml:space="preserve">: 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в разделе «Муниципальный контроль» в подразделе «Профилактика рисков причинения вреда» размещен</w:t>
      </w:r>
      <w:r>
        <w:rPr>
          <w:rFonts w:eastAsia="Calibri"/>
          <w:sz w:val="28"/>
          <w:szCs w:val="28"/>
        </w:rPr>
        <w:t>ы</w:t>
      </w:r>
      <w:r w:rsidRPr="00A76020">
        <w:rPr>
          <w:rFonts w:eastAsia="Calibri"/>
          <w:i/>
          <w:sz w:val="28"/>
          <w:szCs w:val="28"/>
        </w:rPr>
        <w:t xml:space="preserve"> </w:t>
      </w:r>
      <w:r w:rsidRPr="00A76020">
        <w:rPr>
          <w:rFonts w:eastAsia="Calibri"/>
          <w:sz w:val="28"/>
          <w:szCs w:val="28"/>
        </w:rPr>
        <w:t>Доклад</w:t>
      </w:r>
      <w:r>
        <w:rPr>
          <w:rFonts w:eastAsia="Calibri"/>
          <w:sz w:val="28"/>
          <w:szCs w:val="28"/>
        </w:rPr>
        <w:t>ы</w:t>
      </w:r>
      <w:r w:rsidRPr="00A76020">
        <w:rPr>
          <w:rFonts w:eastAsia="Calibri"/>
          <w:sz w:val="28"/>
          <w:szCs w:val="28"/>
        </w:rPr>
        <w:t xml:space="preserve"> </w:t>
      </w:r>
      <w:r w:rsidR="00CB1031">
        <w:rPr>
          <w:rFonts w:eastAsia="Calibri"/>
          <w:sz w:val="28"/>
          <w:szCs w:val="28"/>
        </w:rPr>
        <w:t xml:space="preserve">об осуществлении муниципального жилищного контроля </w:t>
      </w:r>
      <w:r>
        <w:rPr>
          <w:sz w:val="28"/>
          <w:szCs w:val="28"/>
        </w:rPr>
        <w:t xml:space="preserve">и </w:t>
      </w:r>
      <w:r w:rsidRPr="00A76020">
        <w:rPr>
          <w:rFonts w:eastAsia="Calibri"/>
          <w:sz w:val="28"/>
          <w:szCs w:val="28"/>
        </w:rPr>
        <w:t xml:space="preserve">о правоприменительной практике по </w:t>
      </w:r>
      <w:r w:rsidR="00CB1031">
        <w:rPr>
          <w:sz w:val="28"/>
          <w:szCs w:val="28"/>
        </w:rPr>
        <w:t>муниципальному жилищному контролю</w:t>
      </w:r>
      <w:r w:rsidRPr="00A76020">
        <w:rPr>
          <w:rFonts w:eastAsia="Calibri"/>
          <w:sz w:val="28"/>
          <w:szCs w:val="28"/>
        </w:rPr>
        <w:t>;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 xml:space="preserve">в разделе «Муниципальный контроль» размещен виджет, отображающий объекты контроля, сформированные в едином реестре видов контроля; 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:rsidR="00773988" w:rsidRPr="00AE3FE0" w:rsidRDefault="00773988" w:rsidP="00AE3FE0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Направления профилактической работы и актуальные вопросы, возникающие у контролируемых лиц, определялись с учетом требований законодательства и по результатам вопросов, поступающих в ходе консультирований.</w:t>
      </w:r>
    </w:p>
    <w:p w:rsidR="0099211A" w:rsidRDefault="00CB1031" w:rsidP="005A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муниципального жилищного контроля </w:t>
      </w:r>
      <w:r w:rsidR="00D72555" w:rsidRPr="00F349FE">
        <w:rPr>
          <w:sz w:val="28"/>
          <w:szCs w:val="28"/>
        </w:rPr>
        <w:t xml:space="preserve">направлена на профилактику нарушений </w:t>
      </w:r>
      <w:r w:rsidR="00F50275" w:rsidRPr="00F349FE">
        <w:rPr>
          <w:sz w:val="28"/>
          <w:szCs w:val="28"/>
        </w:rPr>
        <w:t>обязательных требований.</w:t>
      </w:r>
    </w:p>
    <w:p w:rsidR="00F349FE" w:rsidRDefault="00F349FE" w:rsidP="002123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была проведена </w:t>
      </w:r>
      <w:r w:rsidR="00FF1676">
        <w:rPr>
          <w:sz w:val="28"/>
          <w:szCs w:val="28"/>
        </w:rPr>
        <w:t xml:space="preserve">работа </w:t>
      </w:r>
      <w:r w:rsidR="007A4F25">
        <w:rPr>
          <w:sz w:val="28"/>
          <w:szCs w:val="28"/>
        </w:rPr>
        <w:t>по актуализации</w:t>
      </w:r>
      <w:r>
        <w:rPr>
          <w:sz w:val="28"/>
          <w:szCs w:val="28"/>
        </w:rPr>
        <w:t xml:space="preserve"> перечня</w:t>
      </w:r>
      <w:r w:rsidR="002123F7">
        <w:rPr>
          <w:sz w:val="28"/>
          <w:szCs w:val="28"/>
        </w:rPr>
        <w:t xml:space="preserve"> индикаторов рис</w:t>
      </w:r>
      <w:r w:rsidR="002123F7" w:rsidRPr="00126650">
        <w:rPr>
          <w:sz w:val="28"/>
          <w:szCs w:val="28"/>
        </w:rPr>
        <w:t xml:space="preserve">ка нарушения обязательных требований при осуществлении муниципального </w:t>
      </w:r>
      <w:r w:rsidR="00CB1031">
        <w:rPr>
          <w:sz w:val="28"/>
          <w:szCs w:val="28"/>
        </w:rPr>
        <w:t xml:space="preserve">жилищного контроля </w:t>
      </w:r>
      <w:r w:rsidR="002123F7" w:rsidRPr="00126650">
        <w:rPr>
          <w:sz w:val="28"/>
          <w:szCs w:val="28"/>
        </w:rPr>
        <w:t>на территории города Карасука Карасукского района Новосибирской области</w:t>
      </w:r>
      <w:r w:rsidR="00863B88">
        <w:rPr>
          <w:sz w:val="28"/>
          <w:szCs w:val="28"/>
        </w:rPr>
        <w:t>.</w:t>
      </w:r>
    </w:p>
    <w:p w:rsidR="00863B88" w:rsidRDefault="00863B88" w:rsidP="002123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</w:t>
      </w:r>
      <w:r w:rsidRPr="00126650">
        <w:rPr>
          <w:sz w:val="28"/>
          <w:szCs w:val="28"/>
        </w:rPr>
        <w:t>ка нарушения обязательных требований п</w:t>
      </w:r>
      <w:r w:rsidR="00CB1031">
        <w:rPr>
          <w:sz w:val="28"/>
          <w:szCs w:val="28"/>
        </w:rPr>
        <w:t xml:space="preserve">ри осуществлении муниципального жилищного контроля </w:t>
      </w:r>
      <w:r w:rsidRPr="00126650">
        <w:rPr>
          <w:sz w:val="28"/>
          <w:szCs w:val="28"/>
        </w:rPr>
        <w:t>на территории города Карасука Карасукского района Новосибирской области</w:t>
      </w:r>
      <w:r w:rsidR="00CB1031">
        <w:rPr>
          <w:sz w:val="28"/>
          <w:szCs w:val="28"/>
        </w:rPr>
        <w:t>:</w:t>
      </w:r>
    </w:p>
    <w:p w:rsidR="00CB1031" w:rsidRDefault="00CB1031" w:rsidP="002123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1031">
        <w:rPr>
          <w:sz w:val="28"/>
          <w:szCs w:val="28"/>
        </w:rPr>
        <w:t>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  <w:r>
        <w:rPr>
          <w:sz w:val="28"/>
          <w:szCs w:val="28"/>
        </w:rPr>
        <w:t>;</w:t>
      </w:r>
    </w:p>
    <w:p w:rsidR="00CB1031" w:rsidRDefault="00CB1031" w:rsidP="002123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CB1031">
        <w:rPr>
          <w:sz w:val="28"/>
          <w:szCs w:val="28"/>
        </w:rPr>
        <w:t>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помещения входят в состав муниципального жилищного фонда, сведений об исправности или неисправности прибора учета, либо о снятии на проверку, за исключением приборов учета электрической энергии, которые присоединены к интеллектуальной системе учета электрической энергии (мощности).</w:t>
      </w:r>
    </w:p>
    <w:p w:rsidR="002242A5" w:rsidRPr="002242A5" w:rsidRDefault="00D72555" w:rsidP="002242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07B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 в рамках осуще</w:t>
      </w:r>
      <w:r w:rsidR="00CB1031">
        <w:rPr>
          <w:sz w:val="28"/>
          <w:szCs w:val="28"/>
        </w:rPr>
        <w:t>ствления муниципального жилищного контроля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было проведено </w:t>
      </w:r>
      <w:r w:rsidR="002242A5" w:rsidRPr="002242A5">
        <w:rPr>
          <w:sz w:val="28"/>
          <w:szCs w:val="28"/>
        </w:rPr>
        <w:t>2 консультирования контролируемых и иных заинтересованных лиц по вопросам соблюдения обязательных требований в отношении объектов муниципального жилищного фонда г. Карасука.</w:t>
      </w:r>
    </w:p>
    <w:p w:rsidR="0033572A" w:rsidRDefault="0033572A" w:rsidP="002242A5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CA2956" w:rsidRDefault="00CA2956" w:rsidP="000B0CEF">
      <w:pPr>
        <w:spacing w:line="0" w:lineRule="atLeast"/>
        <w:rPr>
          <w:sz w:val="28"/>
          <w:szCs w:val="28"/>
        </w:rPr>
      </w:pPr>
    </w:p>
    <w:p w:rsidR="00BF1C14" w:rsidRDefault="00BF1C14" w:rsidP="000B0CEF">
      <w:pPr>
        <w:spacing w:line="0" w:lineRule="atLeast"/>
        <w:rPr>
          <w:sz w:val="28"/>
          <w:szCs w:val="28"/>
        </w:rPr>
      </w:pPr>
    </w:p>
    <w:p w:rsidR="00BF1C14" w:rsidRDefault="00BF1C14" w:rsidP="000B0CEF">
      <w:pPr>
        <w:spacing w:line="0" w:lineRule="atLeast"/>
        <w:rPr>
          <w:sz w:val="28"/>
          <w:szCs w:val="28"/>
        </w:rPr>
      </w:pPr>
    </w:p>
    <w:p w:rsidR="000A4C53" w:rsidRPr="00DA67F3" w:rsidRDefault="000A4C53" w:rsidP="00346687">
      <w:pPr>
        <w:jc w:val="both"/>
        <w:rPr>
          <w:sz w:val="28"/>
          <w:szCs w:val="28"/>
        </w:rPr>
      </w:pPr>
    </w:p>
    <w:sectPr w:rsidR="000A4C53" w:rsidRPr="00DA67F3" w:rsidSect="00A9545A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45" w:rsidRDefault="00DB6B45" w:rsidP="000F7E19">
      <w:r>
        <w:separator/>
      </w:r>
    </w:p>
  </w:endnote>
  <w:endnote w:type="continuationSeparator" w:id="0">
    <w:p w:rsidR="00DB6B45" w:rsidRDefault="00DB6B45" w:rsidP="000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45" w:rsidRDefault="00DB6B45" w:rsidP="000F7E19">
      <w:r>
        <w:separator/>
      </w:r>
    </w:p>
  </w:footnote>
  <w:footnote w:type="continuationSeparator" w:id="0">
    <w:p w:rsidR="00DB6B45" w:rsidRDefault="00DB6B45" w:rsidP="000F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9"/>
    <w:rsid w:val="00013780"/>
    <w:rsid w:val="00015647"/>
    <w:rsid w:val="00025D42"/>
    <w:rsid w:val="000263E0"/>
    <w:rsid w:val="0002678C"/>
    <w:rsid w:val="00030881"/>
    <w:rsid w:val="00031075"/>
    <w:rsid w:val="00036F44"/>
    <w:rsid w:val="00050BCC"/>
    <w:rsid w:val="00051C28"/>
    <w:rsid w:val="00071076"/>
    <w:rsid w:val="00072A55"/>
    <w:rsid w:val="000738EB"/>
    <w:rsid w:val="00081093"/>
    <w:rsid w:val="00096DC7"/>
    <w:rsid w:val="000A0E7B"/>
    <w:rsid w:val="000A4C53"/>
    <w:rsid w:val="000A6E9C"/>
    <w:rsid w:val="000B0CEF"/>
    <w:rsid w:val="000B37FF"/>
    <w:rsid w:val="000B60BC"/>
    <w:rsid w:val="000C0445"/>
    <w:rsid w:val="000D1937"/>
    <w:rsid w:val="000E0D2E"/>
    <w:rsid w:val="000E11F1"/>
    <w:rsid w:val="000E3689"/>
    <w:rsid w:val="000E71BD"/>
    <w:rsid w:val="000F7E19"/>
    <w:rsid w:val="00102C2D"/>
    <w:rsid w:val="0010463C"/>
    <w:rsid w:val="00115BE5"/>
    <w:rsid w:val="0013080B"/>
    <w:rsid w:val="00133CEF"/>
    <w:rsid w:val="0014255A"/>
    <w:rsid w:val="0014512B"/>
    <w:rsid w:val="00147753"/>
    <w:rsid w:val="00150BB5"/>
    <w:rsid w:val="001579F8"/>
    <w:rsid w:val="00170241"/>
    <w:rsid w:val="0018371F"/>
    <w:rsid w:val="00183B6C"/>
    <w:rsid w:val="001A7164"/>
    <w:rsid w:val="001B0EBE"/>
    <w:rsid w:val="001B1482"/>
    <w:rsid w:val="001B4A91"/>
    <w:rsid w:val="001B5FF3"/>
    <w:rsid w:val="001D01F0"/>
    <w:rsid w:val="001D4CFE"/>
    <w:rsid w:val="001D5D5F"/>
    <w:rsid w:val="001D5DE1"/>
    <w:rsid w:val="001E14BF"/>
    <w:rsid w:val="001F1DE1"/>
    <w:rsid w:val="00200279"/>
    <w:rsid w:val="00204A41"/>
    <w:rsid w:val="002123F7"/>
    <w:rsid w:val="002169DA"/>
    <w:rsid w:val="00220E7B"/>
    <w:rsid w:val="002242A5"/>
    <w:rsid w:val="00227CDC"/>
    <w:rsid w:val="002319F9"/>
    <w:rsid w:val="0023750C"/>
    <w:rsid w:val="00245E1D"/>
    <w:rsid w:val="00251B44"/>
    <w:rsid w:val="002628D7"/>
    <w:rsid w:val="0026744E"/>
    <w:rsid w:val="00267F3D"/>
    <w:rsid w:val="0027289A"/>
    <w:rsid w:val="0028447C"/>
    <w:rsid w:val="00285FD6"/>
    <w:rsid w:val="00287571"/>
    <w:rsid w:val="00290A3F"/>
    <w:rsid w:val="002929D5"/>
    <w:rsid w:val="002A15D9"/>
    <w:rsid w:val="002A24B2"/>
    <w:rsid w:val="002A64A4"/>
    <w:rsid w:val="002B7660"/>
    <w:rsid w:val="002C23E0"/>
    <w:rsid w:val="002C67D5"/>
    <w:rsid w:val="002E1000"/>
    <w:rsid w:val="002E5119"/>
    <w:rsid w:val="002E53F5"/>
    <w:rsid w:val="0030307D"/>
    <w:rsid w:val="003157CA"/>
    <w:rsid w:val="00315810"/>
    <w:rsid w:val="00317A79"/>
    <w:rsid w:val="00326569"/>
    <w:rsid w:val="00330E6D"/>
    <w:rsid w:val="0033572A"/>
    <w:rsid w:val="00336CEC"/>
    <w:rsid w:val="00345402"/>
    <w:rsid w:val="00346687"/>
    <w:rsid w:val="00352F26"/>
    <w:rsid w:val="00355A92"/>
    <w:rsid w:val="00370567"/>
    <w:rsid w:val="0038377A"/>
    <w:rsid w:val="003845FD"/>
    <w:rsid w:val="00387CF9"/>
    <w:rsid w:val="00395288"/>
    <w:rsid w:val="003C0F4D"/>
    <w:rsid w:val="003C6F2C"/>
    <w:rsid w:val="003D3FE4"/>
    <w:rsid w:val="003E79C6"/>
    <w:rsid w:val="003F028E"/>
    <w:rsid w:val="003F6275"/>
    <w:rsid w:val="00403D5C"/>
    <w:rsid w:val="004065AA"/>
    <w:rsid w:val="00413F32"/>
    <w:rsid w:val="00414799"/>
    <w:rsid w:val="00416567"/>
    <w:rsid w:val="0041727D"/>
    <w:rsid w:val="0042156F"/>
    <w:rsid w:val="0043116E"/>
    <w:rsid w:val="004448CE"/>
    <w:rsid w:val="0045018E"/>
    <w:rsid w:val="00455179"/>
    <w:rsid w:val="004743FE"/>
    <w:rsid w:val="004748CB"/>
    <w:rsid w:val="0047493C"/>
    <w:rsid w:val="00485BB7"/>
    <w:rsid w:val="00487A2A"/>
    <w:rsid w:val="004B34C3"/>
    <w:rsid w:val="004B53FB"/>
    <w:rsid w:val="004B53FE"/>
    <w:rsid w:val="004C55CC"/>
    <w:rsid w:val="004D6669"/>
    <w:rsid w:val="004E0DBE"/>
    <w:rsid w:val="004E46AE"/>
    <w:rsid w:val="004E5359"/>
    <w:rsid w:val="00504194"/>
    <w:rsid w:val="005136B3"/>
    <w:rsid w:val="00522708"/>
    <w:rsid w:val="00524B80"/>
    <w:rsid w:val="00530280"/>
    <w:rsid w:val="00546D62"/>
    <w:rsid w:val="005536F7"/>
    <w:rsid w:val="0055597F"/>
    <w:rsid w:val="0056201B"/>
    <w:rsid w:val="00564746"/>
    <w:rsid w:val="00566281"/>
    <w:rsid w:val="00566EAE"/>
    <w:rsid w:val="00575418"/>
    <w:rsid w:val="00575C66"/>
    <w:rsid w:val="0058725A"/>
    <w:rsid w:val="00593B49"/>
    <w:rsid w:val="0059611E"/>
    <w:rsid w:val="005A0C7D"/>
    <w:rsid w:val="005A379E"/>
    <w:rsid w:val="005A3D89"/>
    <w:rsid w:val="005A520E"/>
    <w:rsid w:val="005B3675"/>
    <w:rsid w:val="005B5A21"/>
    <w:rsid w:val="005D1779"/>
    <w:rsid w:val="005D448C"/>
    <w:rsid w:val="005E1204"/>
    <w:rsid w:val="005E1A2B"/>
    <w:rsid w:val="005F265C"/>
    <w:rsid w:val="005F4AF4"/>
    <w:rsid w:val="005F500E"/>
    <w:rsid w:val="00603D9A"/>
    <w:rsid w:val="0060643E"/>
    <w:rsid w:val="006208AF"/>
    <w:rsid w:val="00622BDA"/>
    <w:rsid w:val="006245F9"/>
    <w:rsid w:val="0063097A"/>
    <w:rsid w:val="006309C7"/>
    <w:rsid w:val="0063770B"/>
    <w:rsid w:val="006532C0"/>
    <w:rsid w:val="00654713"/>
    <w:rsid w:val="00654D1C"/>
    <w:rsid w:val="00656E68"/>
    <w:rsid w:val="00663A76"/>
    <w:rsid w:val="0067193D"/>
    <w:rsid w:val="0067290D"/>
    <w:rsid w:val="0067511B"/>
    <w:rsid w:val="006767B9"/>
    <w:rsid w:val="00696F46"/>
    <w:rsid w:val="00697932"/>
    <w:rsid w:val="006A1944"/>
    <w:rsid w:val="006A3638"/>
    <w:rsid w:val="006B00CC"/>
    <w:rsid w:val="006B0553"/>
    <w:rsid w:val="006B5F1C"/>
    <w:rsid w:val="006B7D76"/>
    <w:rsid w:val="006C3A50"/>
    <w:rsid w:val="006C58C2"/>
    <w:rsid w:val="006D047A"/>
    <w:rsid w:val="00701BB2"/>
    <w:rsid w:val="00703ABC"/>
    <w:rsid w:val="00707F06"/>
    <w:rsid w:val="00727794"/>
    <w:rsid w:val="0073237E"/>
    <w:rsid w:val="00740236"/>
    <w:rsid w:val="00742715"/>
    <w:rsid w:val="00743100"/>
    <w:rsid w:val="00750947"/>
    <w:rsid w:val="00757E6E"/>
    <w:rsid w:val="00765B24"/>
    <w:rsid w:val="00771807"/>
    <w:rsid w:val="00773988"/>
    <w:rsid w:val="007758EE"/>
    <w:rsid w:val="00776BCD"/>
    <w:rsid w:val="00783B9F"/>
    <w:rsid w:val="0078437D"/>
    <w:rsid w:val="00784E05"/>
    <w:rsid w:val="00786358"/>
    <w:rsid w:val="00792B7F"/>
    <w:rsid w:val="00797114"/>
    <w:rsid w:val="007A3B84"/>
    <w:rsid w:val="007A4F25"/>
    <w:rsid w:val="007B0C06"/>
    <w:rsid w:val="007B3596"/>
    <w:rsid w:val="007B3919"/>
    <w:rsid w:val="007C3C81"/>
    <w:rsid w:val="007C64C9"/>
    <w:rsid w:val="007D4FDE"/>
    <w:rsid w:val="007D6793"/>
    <w:rsid w:val="007E47D7"/>
    <w:rsid w:val="007F12A8"/>
    <w:rsid w:val="00801D2C"/>
    <w:rsid w:val="00805F2C"/>
    <w:rsid w:val="00806D76"/>
    <w:rsid w:val="00807A67"/>
    <w:rsid w:val="00810D1A"/>
    <w:rsid w:val="00811740"/>
    <w:rsid w:val="00813D9F"/>
    <w:rsid w:val="00816076"/>
    <w:rsid w:val="008207BB"/>
    <w:rsid w:val="00820A9B"/>
    <w:rsid w:val="0082389F"/>
    <w:rsid w:val="008248D7"/>
    <w:rsid w:val="0082672E"/>
    <w:rsid w:val="0082781B"/>
    <w:rsid w:val="00833E6E"/>
    <w:rsid w:val="00840FCD"/>
    <w:rsid w:val="00850801"/>
    <w:rsid w:val="00853A5B"/>
    <w:rsid w:val="00856F53"/>
    <w:rsid w:val="0085747D"/>
    <w:rsid w:val="00863534"/>
    <w:rsid w:val="00863B88"/>
    <w:rsid w:val="00866437"/>
    <w:rsid w:val="0087049C"/>
    <w:rsid w:val="0087441B"/>
    <w:rsid w:val="008752E4"/>
    <w:rsid w:val="00881511"/>
    <w:rsid w:val="00883D0B"/>
    <w:rsid w:val="00884A5E"/>
    <w:rsid w:val="00884BE0"/>
    <w:rsid w:val="00885FB7"/>
    <w:rsid w:val="00887CED"/>
    <w:rsid w:val="0089279D"/>
    <w:rsid w:val="008A42E3"/>
    <w:rsid w:val="008B6990"/>
    <w:rsid w:val="008C25B0"/>
    <w:rsid w:val="008D0AD9"/>
    <w:rsid w:val="008D1282"/>
    <w:rsid w:val="008D573C"/>
    <w:rsid w:val="008D75C2"/>
    <w:rsid w:val="008E4F63"/>
    <w:rsid w:val="00901229"/>
    <w:rsid w:val="00913D4C"/>
    <w:rsid w:val="00914215"/>
    <w:rsid w:val="00922F94"/>
    <w:rsid w:val="00926277"/>
    <w:rsid w:val="0092680D"/>
    <w:rsid w:val="00932253"/>
    <w:rsid w:val="00932FB9"/>
    <w:rsid w:val="00934E5B"/>
    <w:rsid w:val="00937D77"/>
    <w:rsid w:val="00940845"/>
    <w:rsid w:val="00940EC1"/>
    <w:rsid w:val="00952BA7"/>
    <w:rsid w:val="00956889"/>
    <w:rsid w:val="00956B73"/>
    <w:rsid w:val="009577B9"/>
    <w:rsid w:val="009619CC"/>
    <w:rsid w:val="0096554A"/>
    <w:rsid w:val="009707B9"/>
    <w:rsid w:val="00970EED"/>
    <w:rsid w:val="00983EAD"/>
    <w:rsid w:val="0098700F"/>
    <w:rsid w:val="0099211A"/>
    <w:rsid w:val="009B5295"/>
    <w:rsid w:val="009C2F40"/>
    <w:rsid w:val="009C3C38"/>
    <w:rsid w:val="009D1808"/>
    <w:rsid w:val="009D3F12"/>
    <w:rsid w:val="009D767C"/>
    <w:rsid w:val="009E4122"/>
    <w:rsid w:val="009E4634"/>
    <w:rsid w:val="009F2681"/>
    <w:rsid w:val="009F399F"/>
    <w:rsid w:val="009F4FD1"/>
    <w:rsid w:val="009F7020"/>
    <w:rsid w:val="00A017F1"/>
    <w:rsid w:val="00A1082E"/>
    <w:rsid w:val="00A1449F"/>
    <w:rsid w:val="00A27F03"/>
    <w:rsid w:val="00A34373"/>
    <w:rsid w:val="00A34F97"/>
    <w:rsid w:val="00A35C83"/>
    <w:rsid w:val="00A40263"/>
    <w:rsid w:val="00A5215D"/>
    <w:rsid w:val="00A628E9"/>
    <w:rsid w:val="00A646D8"/>
    <w:rsid w:val="00A67894"/>
    <w:rsid w:val="00A758EC"/>
    <w:rsid w:val="00A75F1E"/>
    <w:rsid w:val="00A776E4"/>
    <w:rsid w:val="00A83AB0"/>
    <w:rsid w:val="00A84487"/>
    <w:rsid w:val="00A84492"/>
    <w:rsid w:val="00A8774B"/>
    <w:rsid w:val="00A9545A"/>
    <w:rsid w:val="00A95BD8"/>
    <w:rsid w:val="00AA48F0"/>
    <w:rsid w:val="00AA62D7"/>
    <w:rsid w:val="00AB5FA1"/>
    <w:rsid w:val="00AC351B"/>
    <w:rsid w:val="00AC4CB8"/>
    <w:rsid w:val="00AD010E"/>
    <w:rsid w:val="00AD24AF"/>
    <w:rsid w:val="00AD4A80"/>
    <w:rsid w:val="00AD7557"/>
    <w:rsid w:val="00AE0F25"/>
    <w:rsid w:val="00AE3FE0"/>
    <w:rsid w:val="00AE43D0"/>
    <w:rsid w:val="00AE7EEE"/>
    <w:rsid w:val="00AF0B19"/>
    <w:rsid w:val="00AF27C0"/>
    <w:rsid w:val="00AF76AD"/>
    <w:rsid w:val="00B04D84"/>
    <w:rsid w:val="00B114E2"/>
    <w:rsid w:val="00B126BB"/>
    <w:rsid w:val="00B154F6"/>
    <w:rsid w:val="00B24373"/>
    <w:rsid w:val="00B34886"/>
    <w:rsid w:val="00B352C9"/>
    <w:rsid w:val="00B36CB4"/>
    <w:rsid w:val="00B43521"/>
    <w:rsid w:val="00B56474"/>
    <w:rsid w:val="00B56965"/>
    <w:rsid w:val="00B621FF"/>
    <w:rsid w:val="00B63806"/>
    <w:rsid w:val="00B74413"/>
    <w:rsid w:val="00B83225"/>
    <w:rsid w:val="00B85C5D"/>
    <w:rsid w:val="00B8784B"/>
    <w:rsid w:val="00B9089E"/>
    <w:rsid w:val="00BA35B5"/>
    <w:rsid w:val="00BB231D"/>
    <w:rsid w:val="00BC7D46"/>
    <w:rsid w:val="00BD0698"/>
    <w:rsid w:val="00BD0CF5"/>
    <w:rsid w:val="00BD5E0F"/>
    <w:rsid w:val="00BE4BB3"/>
    <w:rsid w:val="00BF1C14"/>
    <w:rsid w:val="00BF7963"/>
    <w:rsid w:val="00C20594"/>
    <w:rsid w:val="00C30038"/>
    <w:rsid w:val="00C30212"/>
    <w:rsid w:val="00C324F7"/>
    <w:rsid w:val="00C357E5"/>
    <w:rsid w:val="00C40A54"/>
    <w:rsid w:val="00C453C8"/>
    <w:rsid w:val="00C46BD7"/>
    <w:rsid w:val="00C604FC"/>
    <w:rsid w:val="00C7439E"/>
    <w:rsid w:val="00C7627F"/>
    <w:rsid w:val="00C776D0"/>
    <w:rsid w:val="00C77C7B"/>
    <w:rsid w:val="00C849C5"/>
    <w:rsid w:val="00C90582"/>
    <w:rsid w:val="00C95263"/>
    <w:rsid w:val="00CA2956"/>
    <w:rsid w:val="00CB1031"/>
    <w:rsid w:val="00CB1ABD"/>
    <w:rsid w:val="00CC5B50"/>
    <w:rsid w:val="00CE0922"/>
    <w:rsid w:val="00CE2646"/>
    <w:rsid w:val="00CE4C69"/>
    <w:rsid w:val="00CF0226"/>
    <w:rsid w:val="00D06498"/>
    <w:rsid w:val="00D16502"/>
    <w:rsid w:val="00D33FED"/>
    <w:rsid w:val="00D563FC"/>
    <w:rsid w:val="00D5796C"/>
    <w:rsid w:val="00D62679"/>
    <w:rsid w:val="00D63D1D"/>
    <w:rsid w:val="00D657F2"/>
    <w:rsid w:val="00D72555"/>
    <w:rsid w:val="00D878D9"/>
    <w:rsid w:val="00DA0E1D"/>
    <w:rsid w:val="00DA20F1"/>
    <w:rsid w:val="00DA67F3"/>
    <w:rsid w:val="00DA738F"/>
    <w:rsid w:val="00DB3DE2"/>
    <w:rsid w:val="00DB6B45"/>
    <w:rsid w:val="00DD1C76"/>
    <w:rsid w:val="00DD2855"/>
    <w:rsid w:val="00DD3639"/>
    <w:rsid w:val="00DD7E64"/>
    <w:rsid w:val="00DE0A39"/>
    <w:rsid w:val="00DE2F34"/>
    <w:rsid w:val="00DE3C33"/>
    <w:rsid w:val="00DE638D"/>
    <w:rsid w:val="00E07FE0"/>
    <w:rsid w:val="00E16161"/>
    <w:rsid w:val="00E162E0"/>
    <w:rsid w:val="00E26CBC"/>
    <w:rsid w:val="00E32DBA"/>
    <w:rsid w:val="00E36D49"/>
    <w:rsid w:val="00E42C7C"/>
    <w:rsid w:val="00E42D30"/>
    <w:rsid w:val="00E46CC9"/>
    <w:rsid w:val="00E55839"/>
    <w:rsid w:val="00E611BF"/>
    <w:rsid w:val="00E670C0"/>
    <w:rsid w:val="00E720F7"/>
    <w:rsid w:val="00E76A9C"/>
    <w:rsid w:val="00E84110"/>
    <w:rsid w:val="00E92E13"/>
    <w:rsid w:val="00E965E0"/>
    <w:rsid w:val="00EA3AE8"/>
    <w:rsid w:val="00EA604B"/>
    <w:rsid w:val="00EA6FF0"/>
    <w:rsid w:val="00EA777D"/>
    <w:rsid w:val="00EB45D4"/>
    <w:rsid w:val="00EC1706"/>
    <w:rsid w:val="00ED72F0"/>
    <w:rsid w:val="00EE1318"/>
    <w:rsid w:val="00EF0F6B"/>
    <w:rsid w:val="00F00FF8"/>
    <w:rsid w:val="00F04412"/>
    <w:rsid w:val="00F058D6"/>
    <w:rsid w:val="00F11503"/>
    <w:rsid w:val="00F169C9"/>
    <w:rsid w:val="00F215D6"/>
    <w:rsid w:val="00F24E61"/>
    <w:rsid w:val="00F26A75"/>
    <w:rsid w:val="00F32842"/>
    <w:rsid w:val="00F349FE"/>
    <w:rsid w:val="00F46773"/>
    <w:rsid w:val="00F50275"/>
    <w:rsid w:val="00F56953"/>
    <w:rsid w:val="00F56BF0"/>
    <w:rsid w:val="00F7430C"/>
    <w:rsid w:val="00F83A3A"/>
    <w:rsid w:val="00F868B2"/>
    <w:rsid w:val="00F90570"/>
    <w:rsid w:val="00F90B1E"/>
    <w:rsid w:val="00F94892"/>
    <w:rsid w:val="00F96066"/>
    <w:rsid w:val="00FA0660"/>
    <w:rsid w:val="00FA0E1D"/>
    <w:rsid w:val="00FB5B64"/>
    <w:rsid w:val="00FB67C2"/>
    <w:rsid w:val="00FB67E9"/>
    <w:rsid w:val="00FC4E88"/>
    <w:rsid w:val="00FC5279"/>
    <w:rsid w:val="00FC5289"/>
    <w:rsid w:val="00FC5ACC"/>
    <w:rsid w:val="00FC70ED"/>
    <w:rsid w:val="00FD30C9"/>
    <w:rsid w:val="00FD65F9"/>
    <w:rsid w:val="00FE30BC"/>
    <w:rsid w:val="00FE4FA2"/>
    <w:rsid w:val="00FE6283"/>
    <w:rsid w:val="00FE6581"/>
    <w:rsid w:val="00FF14ED"/>
    <w:rsid w:val="00FF1676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1DD4"/>
  <w15:docId w15:val="{EB2357DF-635B-4340-8BC8-E50A972B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E1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E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F7E19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uiPriority w:val="10"/>
    <w:rsid w:val="000F7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0F7E19"/>
    <w:pPr>
      <w:spacing w:after="120"/>
    </w:pPr>
  </w:style>
  <w:style w:type="character" w:customStyle="1" w:styleId="a7">
    <w:name w:val="Основной текст Знак"/>
    <w:basedOn w:val="a0"/>
    <w:link w:val="a6"/>
    <w:rsid w:val="000F7E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F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Заголовок Знак"/>
    <w:basedOn w:val="a0"/>
    <w:link w:val="a3"/>
    <w:locked/>
    <w:rsid w:val="000F7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E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D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user134</dc:creator>
  <cp:lastModifiedBy>Май Наталья</cp:lastModifiedBy>
  <cp:revision>2</cp:revision>
  <cp:lastPrinted>2024-01-29T07:43:00Z</cp:lastPrinted>
  <dcterms:created xsi:type="dcterms:W3CDTF">2024-02-01T01:47:00Z</dcterms:created>
  <dcterms:modified xsi:type="dcterms:W3CDTF">2024-02-01T01:47:00Z</dcterms:modified>
</cp:coreProperties>
</file>