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CE9" w:rsidRDefault="001C4CE9" w:rsidP="001C4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0317" w:rsidRPr="009115AE" w:rsidRDefault="00400374" w:rsidP="001C4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15AE">
        <w:rPr>
          <w:rFonts w:ascii="Times New Roman" w:hAnsi="Times New Roman" w:cs="Times New Roman"/>
          <w:sz w:val="28"/>
          <w:szCs w:val="28"/>
        </w:rPr>
        <w:t>Реестр х</w:t>
      </w:r>
      <w:bookmarkStart w:id="0" w:name="_GoBack"/>
      <w:bookmarkEnd w:id="0"/>
      <w:r w:rsidRPr="009115AE">
        <w:rPr>
          <w:rFonts w:ascii="Times New Roman" w:hAnsi="Times New Roman" w:cs="Times New Roman"/>
          <w:sz w:val="28"/>
          <w:szCs w:val="28"/>
        </w:rPr>
        <w:t xml:space="preserve">озяйствующих субъектов, доля участия муниципального образования </w:t>
      </w:r>
    </w:p>
    <w:p w:rsidR="00400374" w:rsidRPr="009115AE" w:rsidRDefault="00400374" w:rsidP="001C4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15AE">
        <w:rPr>
          <w:rFonts w:ascii="Times New Roman" w:hAnsi="Times New Roman" w:cs="Times New Roman"/>
          <w:sz w:val="28"/>
          <w:szCs w:val="28"/>
        </w:rPr>
        <w:t>в которых составляет 50 и более процентов по состоянию на 01.01.20</w:t>
      </w:r>
      <w:r w:rsidR="00101E7F" w:rsidRPr="009115AE">
        <w:rPr>
          <w:rFonts w:ascii="Times New Roman" w:hAnsi="Times New Roman" w:cs="Times New Roman"/>
          <w:sz w:val="28"/>
          <w:szCs w:val="28"/>
        </w:rPr>
        <w:t>2</w:t>
      </w:r>
      <w:r w:rsidR="009115AE">
        <w:rPr>
          <w:rFonts w:ascii="Times New Roman" w:hAnsi="Times New Roman" w:cs="Times New Roman"/>
          <w:sz w:val="28"/>
          <w:szCs w:val="28"/>
        </w:rPr>
        <w:t>2</w:t>
      </w:r>
      <w:r w:rsidRPr="009115A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C4CE9" w:rsidRPr="009115AE" w:rsidRDefault="001C4CE9" w:rsidP="001603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823" w:type="dxa"/>
        <w:tblInd w:w="93" w:type="dxa"/>
        <w:tblLook w:val="04A0" w:firstRow="1" w:lastRow="0" w:firstColumn="1" w:lastColumn="0" w:noHBand="0" w:noVBand="1"/>
      </w:tblPr>
      <w:tblGrid>
        <w:gridCol w:w="503"/>
        <w:gridCol w:w="3806"/>
        <w:gridCol w:w="2817"/>
        <w:gridCol w:w="1281"/>
        <w:gridCol w:w="1134"/>
        <w:gridCol w:w="1282"/>
      </w:tblGrid>
      <w:tr w:rsidR="001C4CE9" w:rsidRPr="009115AE" w:rsidTr="004651CE">
        <w:trPr>
          <w:trHeight w:val="76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664E7D" w:rsidRDefault="001C4CE9" w:rsidP="00504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664E7D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64E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Полное наименование юридического лица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9115AE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Адрес (место нахождения) юридического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9115AE" w:rsidRDefault="001C4CE9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9115AE" w:rsidRDefault="001C4CE9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9115AE" w:rsidRDefault="001C4CE9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1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присвоения ОГРН</w:t>
            </w:r>
          </w:p>
        </w:tc>
      </w:tr>
      <w:tr w:rsidR="00457E27" w:rsidRPr="009115AE" w:rsidTr="004651CE">
        <w:trPr>
          <w:trHeight w:val="99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664E7D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АВТОНОМНОЕ УЧРЕЖДЕНИЕ ДЕТСКИЙ ОЗДОРОВИТЕЛЬНЫЙ ЛАГЕРЬ "ЛЕСНАЯ ПОЛЯНА"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632867, НОВОСИБИРСКАЯ ОБЛАСТЬ, РАЙОН КАРАСУКСКИЙ, ГОРОД КАРАСУК, УЛИЦА ПАРХОМЕНКО, 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1125474000750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5422113266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28.08.2012</w:t>
            </w:r>
          </w:p>
        </w:tc>
      </w:tr>
      <w:tr w:rsidR="00457E27" w:rsidRPr="009115AE" w:rsidTr="004651CE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664E7D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АВТОНОМНОЕ УЧРЕЖДЕНИЕ ФИЗИЧЕСКОЙ КУЛЬТУРЫ И СПОРТА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 НОВОСИБИРСКАЯ ОБЛАСТЬ РАЙОН КАРАСУКСКИЙ ГОРОД КАРАСУК УЛИЦА ТУРГЕНЕВА 16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1085474000072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5422111950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21.01.2008</w:t>
            </w:r>
          </w:p>
        </w:tc>
      </w:tr>
      <w:tr w:rsidR="00457E27" w:rsidRPr="009115AE" w:rsidTr="004651CE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БЛАГОДАТСКИЙ ДЕТСКИЙ САД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632855, НОВОСИБИРСКАЯ ОБЛАСТЬ, РАЙОН КАРАСУКСКИЙ, СЕЛО БЛАГОДАТНОЕ, УЛИЦА НАБЕРЕЖНАЯ, 65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5422108322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№ 10 "ЗОЛОТОЙ УЛЕЙ"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СОВХОЗНАЯ, ДОМ 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1185476078600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5422114421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18.09.2018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№ 2 "ГУСЕЛЬКИ"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632861 НОВОСИБИРСКАЯ ОБЛАСТЬ РАЙОН КАРАСУКСКИЙ ГОРОД КАРАСУК УЛИЦА САДОВАЯ 12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1025404184057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5422108587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29.12.2002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№ 4 "АЛЁНУШКА"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632863 НОВОСИБИРСКАЯ ОБЛАСТЬ РАЙОН КАРАСУКСКИЙ ГОРОД КАРАСУК УЛИЦА КОМАРОВА 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1115474000553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5422113072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13.10.2011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№ 7 "СНЕЖИНКА"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632863, НОВОСИБИРСКАЯ ОБЛАСТЬ, РАЙОН КАРАСУКСКИЙ, ГОРОД КАРАСУК, УЛИЦА ЗАВОДСКАЯ, 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1055474003221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5422110787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24.03.2005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1 "РОДНИЧОК"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632867, НОВОСИБИРСКАЯ ОБЛАСТЬ, РАЙОН КАРАСУКСКИЙ, ГОРОД КАРАСУК, УЛИЦА СВЕРДЛОВА, 101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1095474000324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5422112537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04.08.2009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3 "СОЛНЫШКО"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ОКТЯБРЬСКАЯ, 77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5422107819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30.11.2002</w:t>
            </w:r>
          </w:p>
        </w:tc>
      </w:tr>
      <w:tr w:rsidR="00457E27" w:rsidRPr="009115AE" w:rsidTr="004A62DB">
        <w:trPr>
          <w:trHeight w:val="271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5 "УЛЫБКА"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КУТУЗОВА, 40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5422107801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11.12.2002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6 "ВАСИЛЁК"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1025404183452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5422107640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11.12.2002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8 "СКАЗКА"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632867, НОВОСИБИРСКАЯ ОБЛАСТЬ, РАЙОН КАРАСУКСКИЙ, ГОРОД КАРАСУК, УЛИЦА ЩОРСА, 21А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1025404182627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5422107350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20.11.2002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9 "РАДУГА"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ЛЕНИНА, 151А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5422104416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19.08.2002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ИРБИЗИНСКИЙ ДЕТСКИЙ САД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632852, НОВОСИБИРСКАЯ ОБЛАСТЬ, РАЙОН КАРАСУКСКИЙ, СЕЛО ИРБИЗИНО, ПЕРЕУЛОК СТЕПНОЙ, 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5422108241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19.11.2002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КАЛИНОВСКИЙ ДЕТСКИЙ САД "РОДНИЧОК"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632832, НОВОСИБИРСКАЯ ОБЛАСТЬ, РАЙОН КАРАСУКСКИЙ, СЕЛО КАЛИНОВКА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5422108315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16.12.2002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МИХАЙЛОВСКИЙ ДЕТСКИЙ САД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632833 НОВОСИБИРСКАЯ ОБЛАСТЬ РАЙОН КАРАСУКСКИЙ СЕЛО МИХАЙЛОВКАУЛИЦА СОВЕТСКАЯ 26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1025404181989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5422108153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10.11.2002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ОКТЯБРЬСКИЙ ДЕТСКИЙ САД "АЛЁНУШКА"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632835, НОВОСИБИРСКАЯ ОБЛАСТЬ, РАЙОН КАРАСУКСКИЙ, СЕЛО ОКТЯБРЬСКОЕ, УЛИЦА ЛЕНИНА, 82А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1025404182385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5422108146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14.11.2002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СТУДЁНОВСКИЙ ДЕТСКИЙ САД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632844 НОВОСИБИРСКАЯ ОБЛАСТЬ РАЙОН КАРАСУКСКИЙ СЕЛО СТУДЕНОЕУЛИЦА ЦЕНТРАЛЬНАЯ 57 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5422108114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ТРОИЦКИЙ ДЕТСКИЙ САД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632842 НОВОСИБИРСКАЯ ОБЛАСТЬ РАЙОН КАРАСУКСКИЙ СЕЛО ТРОИЦКОЕУЛИЦА ЗЕЛЕНАЯ 78Г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5422108097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10.11.2002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ХОРОШЕНСКИЙ ДЕТСКИЙ САД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632831, НОВОСИБИРСКАЯ ОБЛАСТЬ, РАЙОН КАРАСУКСКИЙ, СЕЛО ХОРОШЕЕ, УЛИЦА ОСТРОВСКОГО, 23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1025404182077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5422108107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ЧЕРНОКУРЬИНСКИЙ ДЕТСКИЙ САД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632850 НОВОСИБИРСКАЯ ОБЛАСТЬ РАЙОН КАРАСУКСКИЙ СЕЛО ЧЕРНОКУРЬЯУЛИЦА ЕСЕНИНА 1/3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5422108210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13.11.2002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ШИЛОВО-КУРЬИНСКИЙ ДЕТСКИЙ САД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632856 НОВОСИБИРСКАЯ ОБЛАСТЬ РАЙОН КАРАСУКСКИЙ СЕЛО ШИЛОВО-КУРЬЯУЛИЦА ЦЕНТРАЛЬНАЯ 33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5422108234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457E27" w:rsidRPr="009115AE" w:rsidTr="004A62DB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АЛЕКСАНДРОВСКАЯ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632846, НОВОСИБИРСКАЯ ОБЛАСТЬ, РАЙОН КАРАСУКСКИЙ, ПОСЕЛОК АЛЕКСАНДРОВСКИЙ, УЛИЦА ШКОЛЬНАЯ, 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1025404181472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5422107495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23.10.2002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БЕЛЕНСКАЯ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632851 НОВОСИБИРСКАЯ ОБЛАСТЬ РАЙОН КАРАСУКСКИЙ СЕЛО БЕЛОЕ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1025404182792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5422107760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25.11.2002</w:t>
            </w:r>
          </w:p>
        </w:tc>
      </w:tr>
      <w:tr w:rsidR="00457E27" w:rsidRPr="009115AE" w:rsidTr="004A62DB">
        <w:trPr>
          <w:trHeight w:val="10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БЛАГОДАТСКАЯ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632855, НОВОСИБИРСКАЯ ОБЛАСТЬ, РАЙОН КАРАСУКСКИЙ, СЕЛО БЛАГОДАТНОЕ, УЛИЦА НАБЕРЕЖНАЯ, ДОМ 92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1025404182979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5422107992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29.11.2002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ГИМНАЗИЯ № 1 ИМЕНИ ГЕРОЯ СОВЕТСКОГО СОЮЗА В.Н. ТИМОНОВА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 НОВОСИБИРСКАЯ ОБЛАСТЬ РАЙОН КАРАСУКСКИЙ ГОРОД КАРАСУК УЛИЦА ЛУНАЧАРСКОГО 44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5422106237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ИРБИЗИНСКАЯ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632852, НОВОСИБИРСКАЯ ОБЛАСТЬ, РАЙОН КАРАСУКСКИЙ, СЕЛО ИРБИЗИНО, УЛИЦА ЦЕНТРАЛЬНАЯ, 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5422106974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10.12.2002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КАЛИНОВСКАЯ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632832, НОВОСИБИРСКАЯ ОБЛАСТЬ, РАЙОН КАРАСУКСКИЙ, СЕЛО КАЛИНОВКА, УЛИЦА ШКОЛЬНАЯ, 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5422107520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28.10.2002</w:t>
            </w:r>
          </w:p>
        </w:tc>
      </w:tr>
      <w:tr w:rsidR="00457E27" w:rsidRPr="009115AE" w:rsidTr="004A62DB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КАРАСАРТОВСКАЯ ОСНОВНАЯ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632833, НОВОСИБИРСКАЯ ОБЛАСТЬ, РАЙОН КАРАСУКСКИЙ, АУЛ КАРАСАРТ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13.11.2002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КУКАРИНСКАЯ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632854 НОВОСИБИРСКАЯ ОБЛАСТЬ РАЙОН КАРАСУКСКИЙ ДЕРЕВНЯ КУКАРКАУЛИЦА ШКОЛЬНАЯ ДОМ 29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5422107079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30.11.2002</w:t>
            </w:r>
          </w:p>
        </w:tc>
      </w:tr>
      <w:tr w:rsidR="00457E27" w:rsidRPr="009115AE" w:rsidTr="004A62DB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МИХАЙЛОВСКАЯ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632833 НОВОСИБИРСКАЯ ОБЛАСТЬ РАЙОН КАРАСУКСКИЙ СЕЛО МИХАЙЛОВКАУЛИЦА ШКОЛЬНАЯ 21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5422107086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20.11.2002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МОРОЗОВСКАЯ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632857, НОВОСИБИРСКАЯ ОБЛАСТЬ, РАЙОН КАРАСУКСКИЙ, СЕЛО МОРОЗОВКА, УЛИЦА ПУШКИНА, 3, А,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1025404182583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5422107061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19.11.2002</w:t>
            </w:r>
          </w:p>
        </w:tc>
      </w:tr>
      <w:tr w:rsidR="00457E27" w:rsidRPr="009115AE" w:rsidTr="004A62DB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НИЖНЕБАЯНОВСКАЯ ОСНОВНАЯ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632857 НОВОСИБИРСКАЯ ОБЛАСТЬ РАЙОН КАРАСУКСКИЙ АУЛ НИЖНЕБАЯНОВСКИЙУЛИЦА ЦЕНТРАЛЬНАЯ 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5422107618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23.10.2002</w:t>
            </w:r>
          </w:p>
        </w:tc>
      </w:tr>
      <w:tr w:rsidR="00457E27" w:rsidRPr="009115AE" w:rsidTr="004A62DB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НОВОИВАНОВСКАЯ ОСНОВНАЯ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632835, НОВОСИБИРСКАЯ ОБЛАСТЬ, РАЙОН КАРАСУКСКИЙ, ДЕРЕВНЯ НОВОИВАНОВКА, УЛИЦА СИРЕНЕВАЯ, 26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1025404183980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5422108026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28.12.2002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ОКТЯБРЬСКАЯ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632835 НОВОСИБИРСКАЯ ОБЛАСТЬ РАЙОН КАРАСУКСКИЙ СЕЛО ОКТЯБРЬСКОЕ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5422104053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10.11.2002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ОСНОВНАЯ ОБЩЕОБРАЗОВАТЕЛЬНАЯ ШКОЛА № 4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СОЮЗНАЯ, 130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5422107985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26.12.2002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ПАВЛОВСКАЯ ОСНОВНАЯ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632837, НОВОСИБИРСКАЯ ОБЛАСТЬ, РАЙОН КАРАСУКСКИЙ, ДЕРЕВНЯ ПАВЛОВКА, УЛИЦА МОЛОДЕЖНАЯ, ДОМ 31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5422107657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26.11.2002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ПОПОВСКАЯ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632843, НОВОСИБИРСКАЯ ОБЛАСТЬ, РАЙОН КАРАСУКСКИЙ, ПОСЕЛОК ПОПОВКА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5422107110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11.12.2002</w:t>
            </w:r>
          </w:p>
        </w:tc>
      </w:tr>
      <w:tr w:rsidR="00457E27" w:rsidRPr="009115AE" w:rsidTr="004A62DB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РАССКАЗОВСКАЯ ОСНОВНАЯ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632834, НОВОСИБИРСКАЯ ОБЛАСТЬ, РАЙОН КАРАСУКСКИЙ, СЕЛО РАССКАЗОВО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5422107431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22.11.2002</w:t>
            </w:r>
          </w:p>
        </w:tc>
      </w:tr>
      <w:tr w:rsidR="00457E27" w:rsidRPr="009115AE" w:rsidTr="004A62DB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РОЖДЕСТВЕНСКАЯ ОСНОВНАЯ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632853 НОВОСИБИРСКАЯ ОБЛАСТЬ РАЙОН КАРАСУКСКИЙ ПОСЕЛОК РОЖДЕСТВЕНСКИЙПЕРЕУЛОК БЕРЕЗОВЫЙ 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1085474000897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5422112294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13.11.2008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СОРОЧИНСКАЯ ОСНОВНАЯ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632841, НОВОСИБИРСКАЯ ОБЛАСТЬ, РАЙОН КАРАСУКСКИЙ, СЕЛО СОРОЧИХА, УЛИЦА ЗЕЛЕНАЯ, ДОМ 3А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5422107777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05.12.2002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СРЕДНЯЯ ОБЩЕОБРАЗОВАТЕЛЬНАЯ ШКОЛА № 2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 НОВОСИБИРСКАЯ ОБЛАСТЬ РАЙОН КАРАСУКСКИЙ ГОРОД КАРАСУК УЛИЦА ЩОРСА 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5422106981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12.11.2002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СРЕДНЯЯ ОБЩЕОБРАЗОВАТЕЛЬНАЯ ШКОЛА № 3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11А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5422107135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18.11.2002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СРЕДНЯЯ ОБЩЕОБРАЗОВАТЕЛЬНАЯ ШКОЛА № 5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 НОВОСИБИРСКАЯ ОБЛАСТЬ РАЙОН КАРАСУКСКИЙ ГОРОД КАРАСУК УЛИЦА ЛЕНИНА 157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1025404183276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5422106364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06.12.2002</w:t>
            </w:r>
          </w:p>
        </w:tc>
      </w:tr>
      <w:tr w:rsidR="00457E27" w:rsidRPr="009115AE" w:rsidTr="004A62DB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СТУДЁНОВСКАЯ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632844, НОВОСИБИРСКАЯ ОБЛАСТЬ, РАЙОН КАРАСУКСКИЙ, СЕЛО СТУДЕНОЕ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5422107047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26.11.2002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ТЕХНИЧЕСКИЙ ЛИЦЕЙ № 176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ТУРГЕНЕВА, 14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1025404181615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5422103564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30.10.2002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ТРОИЦКАЯ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632842, НОВОСИБИРСКАЯ ОБЛАСТЬ, РАЙОН КАРАСУКСКИЙ, СЕЛО ТРОИЦКОЕ, УЛИЦА ЗЕЛЕНАЯ, 37 "Г"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1025404182693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5422107054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21.11.2002</w:t>
            </w:r>
          </w:p>
        </w:tc>
      </w:tr>
      <w:tr w:rsidR="00457E27" w:rsidRPr="009115AE" w:rsidTr="004A62DB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ХОРОШЕНСКАЯ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632831 НОВОСИБИРСКАЯ ОБЛАСТЬ РАЙОН КАРАСУКСКИЙ СЕЛО ХОРОШЕЕУЛИЦА ОСТРОВСКОГО 29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1025404184035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5422108019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29.12.2002</w:t>
            </w:r>
          </w:p>
        </w:tc>
      </w:tr>
      <w:tr w:rsidR="00457E27" w:rsidRPr="009115AE" w:rsidTr="004A62DB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ЧЕРНОКУРЬИНСКАЯ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632850, НОВОСИБИРСКАЯ ОБЛАСТЬ, РАЙОН КАРАСУКСКИЙ, СЕЛО ЧЕРНОКУРЬЯ, УЛИЦА ЦЕНТРАЛЬНАЯ, 36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5422107456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10.11.2002</w:t>
            </w:r>
          </w:p>
        </w:tc>
      </w:tr>
      <w:tr w:rsidR="00457E27" w:rsidRPr="009115AE" w:rsidTr="004A62DB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ШИЛОВО-КУРЬИНСКАЯ СРЕДНЯЯ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632856, НОВОСИБИРСКАЯ ОБЛАСТЬ, РАЙОН КАРАСУКСКИЙ, СЕЛО ШИЛОВО-КУРЬЯ, УЛИЦА ЦЕНТРАЛЬНАЯ, 31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5422107103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29.11.2002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ЯГОДНАЯ ОСНОВНАЯ ОБЩЕОБРАЗОВАТЕЛЬНАЯ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632864, НОВОСИБИРСКАЯ ОБЛАСТЬ, РАЙОН КАРАСУКСКИЙ, ПОСЕЛОК ЯГОДНЫЙ, УЛИЦА ШКОЛЬНАЯ, 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1025404182858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5422107569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26.11.2002</w:t>
            </w:r>
          </w:p>
        </w:tc>
      </w:tr>
      <w:tr w:rsidR="00457E27" w:rsidRPr="009115AE" w:rsidTr="004A62DB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"КАРАСУКСКИЙ КРАЕВЕДЧЕСКИЙ МУЗЕЙ"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 НОВОСИБИРСКАЯ ОБЛАСТЬ РАЙОН КАРАСУКСКИЙ ГОРОД КАРАСУК УЛИЦА ОКТЯБРЬСКАЯ 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1075474000470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5422111830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09.08.2007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"КОМПЛЕКСНЫЙ ЦЕНТР СОЦИАЛЬНОГО ОБСЛУЖИВАНИЯ НАСЕЛЕНИЯ КАРАСУКСКОГО РАЙОНА НОВОСИБИРСКОЙ ОБЛАСТИ"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СЕРГЕЯ ЛАЗО, 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1095474000490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5422112664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26.10.2009</w:t>
            </w:r>
          </w:p>
        </w:tc>
      </w:tr>
      <w:tr w:rsidR="00457E27" w:rsidRPr="009115AE" w:rsidTr="004A62DB">
        <w:trPr>
          <w:trHeight w:val="67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"УПРАВЛЕНИЕ МУНИЦИПАЛЬНЫМ ИМУЩЕСТВОМ"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 НОВОСИБИРСКАЯ ОБЛАСТЬ РАЙОН КАРАСУКСКИЙ ГОРОД КАРАСУК УЛИЦА СОВЕТСКАЯ ДОМ 14Б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1085474000743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5422112255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30.09.2008</w:t>
            </w:r>
          </w:p>
        </w:tc>
      </w:tr>
      <w:tr w:rsidR="00457E27" w:rsidRPr="009115AE" w:rsidTr="004A62DB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"ЦЕНТРАЛИЗОВАННАЯ БИБЛИОТЕЧНАЯ СИСТЕМА КАРАСУКСКОГО РАЙОНА НОВОСИБИРСКОЙ ОБЛАСТИ"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ОКТЯБРЬСКАЯ, 65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5422104166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12.11.2002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ДОПОЛНИТЕЛЬНОГО ОБРАЗОВАНИЯ "ДЕТСКАЯ ШКОЛА ИСКУССТВ № 1"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ЛУНАЧАРСКОГО, 14, А,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5422104261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06.12.2002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ДОПОЛНИТЕЛЬНОГО ОБРАЗОВАНИЯ ДЕТСКО-ЮНОШЕСКАЯ СПОРТИВНАЯ ШКОЛА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КУТУЗОВА, 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5422107417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25.12.2002</w:t>
            </w:r>
          </w:p>
        </w:tc>
      </w:tr>
      <w:tr w:rsidR="00457E27" w:rsidRPr="009115AE" w:rsidTr="004A62DB">
        <w:trPr>
          <w:trHeight w:val="271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ДОПОЛНИТЕЛЬНОГО ОБРАЗОВАНИЯ ДЕТСКО-ЮНОШЕСКИЙ ЦЕНТР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56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1115474000520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5422113065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11.10.2011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ДОПОЛНИТЕЛЬНОГО ОБРАЗОВАНИЯ ДОМ ДЕТСКОГО ТВОРЧЕСТВА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632867, НОВОСИБИРСКАЯ ОБЛАСТЬ, РАЙОН КАРАСУКСКИЙ, ГОРОД КАРАСУК, УЛИЦА ПАРХОМЕНКО, ДОМ 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5422107368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21.11.2002</w:t>
            </w:r>
          </w:p>
        </w:tc>
      </w:tr>
      <w:tr w:rsidR="00457E27" w:rsidRPr="009115AE" w:rsidTr="004A62DB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КУЛЬТУРЫ И МОЛОДЁЖНОЙ ПОЛИТИКИ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 НОВОСИБИРСКАЯ ОБЛАСТЬ РАЙОН КАРАСУКСКИЙ ГОРОД КАРАСУК УЛИЦА ОКТЯБРЬСКАЯ 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1075474000030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5422111678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12.01.2007</w:t>
            </w:r>
          </w:p>
        </w:tc>
      </w:tr>
      <w:tr w:rsidR="00457E27" w:rsidRPr="009115AE" w:rsidTr="004A62DB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 "СЛУЖБА ЗАКАЗЧИКА" КАРАСУКСКОГО РАЙОНА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ДЕМЬЯНА БЕДНОГО, ДОМ 62А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1115474000608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5422113114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21.11.2011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КАЗЁННОЕ УЧРЕЖДЕНИЕ "УПРАВЛЕНИЕ ГРАЖДАНСКОЙ ОБОРОНЫ И ЧРЕЗВЫЧАЙНЫХ СИТУАЦИЙ КАРАСУКСКОГО РАЙОНА НОВОСИБИРСКОЙ ОБЛАСТИ"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 НОВОСИБИРСКАЯ ОБЛАСТЬ РАЙОН КАРАСУКСКИЙ ГОРОД КАРАСУК УЛИЦА ОКТЯБРЬСКАЯ ДОМ 39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1175476000941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5422113971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10.01.2017</w:t>
            </w:r>
          </w:p>
        </w:tc>
      </w:tr>
      <w:tr w:rsidR="00457E27" w:rsidRPr="009115AE" w:rsidTr="004A62DB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63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КАЗЁННОЕ УЧРЕЖДЕНИЕ "УПРАВЛЕНИЕ ОБРАЗОВАНИЯ КАРАСУКСКОГО РАЙОНА" НОВОСИБИРСКОЙ ОБЛАСТИ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КОМСОМОЛЬСКАЯ, ДОМ 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1075474000161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5422111702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09.02.2007</w:t>
            </w:r>
          </w:p>
        </w:tc>
      </w:tr>
      <w:tr w:rsidR="00457E27" w:rsidRPr="009115AE" w:rsidTr="004A62DB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КАЗЁННОЕ УЧРЕЖДЕНИЕ "ЦЕНТР ЗАКУПОК И МАТЕРИАЛЬНО-ТЕХНИЧЕСКОГО ОБЕСПЕЧЕНИЯ КАРАСУКСКОГО РАЙОНА НОВОСИБИРСКОЙ ОБЛАСТИ"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ОКТЯБРЬСКАЯ, ДОМ 39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1175476098027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5422114340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11.09.2017</w:t>
            </w:r>
          </w:p>
        </w:tc>
      </w:tr>
      <w:tr w:rsidR="00457E27" w:rsidRPr="009115AE" w:rsidTr="004A62DB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УНИТАРНОЕ ПРЕДПРИЯТИЕ "КОММУНАЛЬНО-АВТОТРАНСПОРТНЫХ УСЛУГ" КАРАСУКСКОГО РАЙОНА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ДОМ 56 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1055474028092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5422111082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11.11.2005</w:t>
            </w:r>
          </w:p>
        </w:tc>
      </w:tr>
      <w:tr w:rsidR="00457E27" w:rsidRPr="009115AE" w:rsidTr="004A62DB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УНИТАРНОЕ ПРЕДПРИЯТИЕ "КОММУНАЛЬНОЕ ХОЗЯЙСТВО" КАРАСУКСКОГО РАЙОНА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56, Б,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1095474000038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5422112329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30.01.2009</w:t>
            </w:r>
          </w:p>
        </w:tc>
      </w:tr>
      <w:tr w:rsidR="00457E27" w:rsidRPr="009115AE" w:rsidTr="004A62DB">
        <w:trPr>
          <w:trHeight w:val="67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E27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664E7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УНИТАРНОЕ ПРЕДПРИЯТИЕ "КОММУНАЛЬЩИК"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9115AE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ТРАНСПОРТНАЯ, 43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1055474015046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5422110836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9115AE" w:rsidRDefault="00457E2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18.05.2005</w:t>
            </w:r>
          </w:p>
        </w:tc>
      </w:tr>
      <w:tr w:rsidR="008D6AED" w:rsidRPr="009115AE" w:rsidTr="008D6AED">
        <w:trPr>
          <w:trHeight w:val="67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AED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AED" w:rsidRPr="00664E7D" w:rsidRDefault="008D6AED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 "РАЙОННОЕ УПРАВЛЕНИЕ АВТОМОБИЛЬНЫХ ДОРОГ КАРАСУКСКОГО РАЙОНА НОВОСИБИРСКОЙ ОБЛАСТИ"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AED" w:rsidRPr="009115AE" w:rsidRDefault="00A2139B" w:rsidP="00A2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</w:t>
            </w:r>
            <w:r w:rsidR="00530587"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9115AE">
              <w:t xml:space="preserve"> </w:t>
            </w: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РАЙОН КАРАСУКСКИЙ, ГОРОД КАРАСУК, УЛИЦА СОВЕТСКАЯ, Д. 14Б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AED" w:rsidRPr="009115AE" w:rsidRDefault="00A2139B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1215400053857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AED" w:rsidRPr="009115AE" w:rsidRDefault="00A2139B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5403067367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AED" w:rsidRPr="009115AE" w:rsidRDefault="00A2139B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28.12.2021</w:t>
            </w:r>
          </w:p>
        </w:tc>
      </w:tr>
      <w:tr w:rsidR="00DA4723" w:rsidRPr="001C4CE9" w:rsidTr="00891EA8">
        <w:trPr>
          <w:trHeight w:val="1092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723" w:rsidRPr="00664E7D" w:rsidRDefault="004A331F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4E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723" w:rsidRPr="00664E7D" w:rsidRDefault="00DA4723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4E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"ВОДХОЗ" КАРАСУКСКОГО РАЙОНА НОВОСИБИРСКОЙ ОБЛАСТИ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723" w:rsidRPr="009115AE" w:rsidRDefault="00DA4723" w:rsidP="00A21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</w:t>
            </w:r>
            <w:r w:rsidR="00530587"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 КАРАСУКСКИЙ, ГОРОД КАРАСУК, УЛИЦА </w:t>
            </w:r>
          </w:p>
          <w:p w:rsidR="00DA4723" w:rsidRPr="009115AE" w:rsidRDefault="00DA4723" w:rsidP="00DA4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КОММУНИСТИЧЕСКАЯ,</w:t>
            </w:r>
          </w:p>
          <w:p w:rsidR="00DA4723" w:rsidRPr="009115AE" w:rsidRDefault="00DA4723" w:rsidP="00DA47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Д. 56Б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723" w:rsidRPr="009115AE" w:rsidRDefault="0053058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1215400014224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723" w:rsidRPr="009115AE" w:rsidRDefault="0053058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5422114781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723" w:rsidRPr="009115AE" w:rsidRDefault="00530587" w:rsidP="0091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115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01.04.2021</w:t>
            </w:r>
          </w:p>
        </w:tc>
      </w:tr>
    </w:tbl>
    <w:p w:rsidR="00400374" w:rsidRDefault="00400374">
      <w:pPr>
        <w:rPr>
          <w:rFonts w:ascii="Times New Roman" w:hAnsi="Times New Roman" w:cs="Times New Roman"/>
        </w:rPr>
      </w:pPr>
    </w:p>
    <w:p w:rsidR="00400374" w:rsidRPr="00400374" w:rsidRDefault="00400374">
      <w:pPr>
        <w:rPr>
          <w:rFonts w:ascii="Times New Roman" w:hAnsi="Times New Roman" w:cs="Times New Roman"/>
        </w:rPr>
      </w:pPr>
    </w:p>
    <w:sectPr w:rsidR="00400374" w:rsidRPr="00400374" w:rsidSect="004651CE">
      <w:pgSz w:w="11906" w:h="16838"/>
      <w:pgMar w:top="968" w:right="424" w:bottom="993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E5B" w:rsidRDefault="00120E5B" w:rsidP="00160317">
      <w:pPr>
        <w:spacing w:after="0" w:line="240" w:lineRule="auto"/>
      </w:pPr>
      <w:r>
        <w:separator/>
      </w:r>
    </w:p>
  </w:endnote>
  <w:endnote w:type="continuationSeparator" w:id="0">
    <w:p w:rsidR="00120E5B" w:rsidRDefault="00120E5B" w:rsidP="00160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E5B" w:rsidRDefault="00120E5B" w:rsidP="00160317">
      <w:pPr>
        <w:spacing w:after="0" w:line="240" w:lineRule="auto"/>
      </w:pPr>
      <w:r>
        <w:separator/>
      </w:r>
    </w:p>
  </w:footnote>
  <w:footnote w:type="continuationSeparator" w:id="0">
    <w:p w:rsidR="00120E5B" w:rsidRDefault="00120E5B" w:rsidP="001603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374"/>
    <w:rsid w:val="00101E7F"/>
    <w:rsid w:val="00120E5B"/>
    <w:rsid w:val="00140015"/>
    <w:rsid w:val="00160317"/>
    <w:rsid w:val="00165AAA"/>
    <w:rsid w:val="001C4CE9"/>
    <w:rsid w:val="001E1FEA"/>
    <w:rsid w:val="001E7878"/>
    <w:rsid w:val="00207FF0"/>
    <w:rsid w:val="00235119"/>
    <w:rsid w:val="002B015B"/>
    <w:rsid w:val="003D4DEB"/>
    <w:rsid w:val="00400374"/>
    <w:rsid w:val="00457E27"/>
    <w:rsid w:val="004651CE"/>
    <w:rsid w:val="004A331F"/>
    <w:rsid w:val="004A62DB"/>
    <w:rsid w:val="005044CD"/>
    <w:rsid w:val="0050682F"/>
    <w:rsid w:val="00530587"/>
    <w:rsid w:val="00611832"/>
    <w:rsid w:val="00664E7D"/>
    <w:rsid w:val="00824372"/>
    <w:rsid w:val="00891EA8"/>
    <w:rsid w:val="008D6AED"/>
    <w:rsid w:val="008F2BDC"/>
    <w:rsid w:val="009115AE"/>
    <w:rsid w:val="009753BA"/>
    <w:rsid w:val="00A2139B"/>
    <w:rsid w:val="00A77C8F"/>
    <w:rsid w:val="00A8312B"/>
    <w:rsid w:val="00A965B7"/>
    <w:rsid w:val="00AD53D1"/>
    <w:rsid w:val="00AF2249"/>
    <w:rsid w:val="00BC0B76"/>
    <w:rsid w:val="00BC4E29"/>
    <w:rsid w:val="00C20B97"/>
    <w:rsid w:val="00DA4723"/>
    <w:rsid w:val="00DC1C04"/>
    <w:rsid w:val="00E65052"/>
    <w:rsid w:val="00FF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0CC48"/>
  <w15:docId w15:val="{4B5531DB-50A5-4BDC-A465-8A349E21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0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0317"/>
  </w:style>
  <w:style w:type="paragraph" w:styleId="a5">
    <w:name w:val="footer"/>
    <w:basedOn w:val="a"/>
    <w:link w:val="a6"/>
    <w:uiPriority w:val="99"/>
    <w:semiHidden/>
    <w:unhideWhenUsed/>
    <w:rsid w:val="00160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0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2668</Words>
  <Characters>15214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user112</dc:creator>
  <cp:lastModifiedBy>Ольга Николаевна Духно</cp:lastModifiedBy>
  <cp:revision>18</cp:revision>
  <dcterms:created xsi:type="dcterms:W3CDTF">2022-06-07T02:27:00Z</dcterms:created>
  <dcterms:modified xsi:type="dcterms:W3CDTF">2022-06-08T04:31:00Z</dcterms:modified>
</cp:coreProperties>
</file>